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This document is just a template for general correspondence from St Catherine’s, and can be used for any document, letter etc.</w:t>
      </w:r>
    </w:p>
    <w:p w:rsidR="00E063C3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Note that there are some specific templates for Agenda and Minutes (or Action Plan) documents.</w:t>
      </w:r>
    </w:p>
    <w:p w:rsidR="00C124D5" w:rsidRPr="00C124D5" w:rsidRDefault="00C124D5" w:rsidP="00C124D5">
      <w:pPr>
        <w:spacing w:after="120" w:line="240" w:lineRule="auto"/>
        <w:jc w:val="right"/>
        <w:rPr>
          <w:rFonts w:cstheme="minorHAnsi"/>
          <w:b/>
          <w:szCs w:val="84"/>
        </w:rPr>
      </w:pPr>
      <w:r w:rsidRPr="00C124D5">
        <w:rPr>
          <w:rFonts w:cstheme="minorHAnsi"/>
          <w:b/>
          <w:szCs w:val="84"/>
        </w:rPr>
        <w:t>Les</w:t>
      </w:r>
    </w:p>
    <w:p w:rsidR="00C124D5" w:rsidRDefault="00C124D5" w:rsidP="00C124D5">
      <w:pPr>
        <w:rPr>
          <w:b/>
          <w:sz w:val="28"/>
        </w:rPr>
      </w:pPr>
    </w:p>
    <w:p w:rsidR="00C124D5" w:rsidRDefault="00C124D5" w:rsidP="00C124D5">
      <w:pPr>
        <w:rPr>
          <w:b/>
          <w:sz w:val="28"/>
        </w:rPr>
      </w:pPr>
      <w:r>
        <w:rPr>
          <w:b/>
          <w:sz w:val="28"/>
        </w:rPr>
        <w:t>How to use the template</w:t>
      </w:r>
      <w:r w:rsidRPr="00875C88">
        <w:rPr>
          <w:b/>
          <w:sz w:val="28"/>
        </w:rPr>
        <w:t xml:space="preserve"> </w:t>
      </w:r>
    </w:p>
    <w:p w:rsidR="00C124D5" w:rsidRDefault="00C124D5" w:rsidP="00C124D5">
      <w:r>
        <w:t>Just delete these instructions and start typing as normal.</w:t>
      </w:r>
    </w:p>
    <w:p w:rsidR="00C124D5" w:rsidRDefault="00C124D5" w:rsidP="00C124D5">
      <w:r>
        <w:t>If you need to go onto a second page it will automatically create a continuation sheet</w:t>
      </w:r>
    </w:p>
    <w:p w:rsidR="00C124D5" w:rsidRDefault="00C124D5" w:rsidP="00C124D5"/>
    <w:p w:rsidR="00C124D5" w:rsidRPr="00C124D5" w:rsidRDefault="00C124D5" w:rsidP="00C124D5">
      <w:pPr>
        <w:rPr>
          <w:b/>
        </w:rPr>
      </w:pPr>
      <w:r w:rsidRPr="00C124D5">
        <w:rPr>
          <w:b/>
        </w:rPr>
        <w:t>General</w:t>
      </w:r>
      <w:r>
        <w:rPr>
          <w:b/>
        </w:rPr>
        <w:t xml:space="preserve"> Notes</w:t>
      </w:r>
    </w:p>
    <w:p w:rsidR="00C124D5" w:rsidRDefault="00C124D5" w:rsidP="00C124D5">
      <w:pPr>
        <w:pStyle w:val="ListParagraph"/>
        <w:numPr>
          <w:ilvl w:val="0"/>
          <w:numId w:val="4"/>
        </w:numPr>
      </w:pPr>
      <w:r w:rsidRPr="00E063C3">
        <w:rPr>
          <w:b/>
        </w:rPr>
        <w:t>Document Naming</w:t>
      </w:r>
      <w:r>
        <w:br/>
        <w:t>Start with the Document name, , then, date in YYYYMMDD format</w:t>
      </w:r>
      <w:r>
        <w:br/>
        <w:t>I always put a version number on (</w:t>
      </w:r>
      <w:proofErr w:type="spellStart"/>
      <w:r>
        <w:t>eg</w:t>
      </w:r>
      <w:proofErr w:type="spellEnd"/>
      <w:r>
        <w:t xml:space="preserve"> v0.1) when I save a document, but that is just force of habit.</w:t>
      </w:r>
      <w:r>
        <w:br/>
      </w:r>
      <w:r>
        <w:br/>
      </w:r>
      <w:proofErr w:type="spellStart"/>
      <w:r>
        <w:t>eg</w:t>
      </w:r>
      <w:proofErr w:type="spellEnd"/>
      <w:r>
        <w:t>.  Scouts - Room Hire Fees 20190908 v0.1.docx</w:t>
      </w:r>
      <w:r>
        <w:br/>
      </w:r>
    </w:p>
    <w:p w:rsidR="00C124D5" w:rsidRDefault="00C124D5" w:rsidP="00C124D5">
      <w:pPr>
        <w:pStyle w:val="ListParagraph"/>
        <w:numPr>
          <w:ilvl w:val="0"/>
          <w:numId w:val="4"/>
        </w:numPr>
      </w:pPr>
      <w:r w:rsidRPr="00E063C3">
        <w:rPr>
          <w:b/>
        </w:rPr>
        <w:t>Font</w:t>
      </w:r>
      <w:r>
        <w:br/>
        <w:t>The body of the document uses Calibri, 11 point</w:t>
      </w:r>
      <w:r>
        <w:br/>
      </w:r>
    </w:p>
    <w:p w:rsidR="00C124D5" w:rsidRDefault="00C124D5" w:rsidP="00C124D5">
      <w:pPr>
        <w:pStyle w:val="ListParagraph"/>
        <w:numPr>
          <w:ilvl w:val="0"/>
          <w:numId w:val="4"/>
        </w:numPr>
      </w:pPr>
      <w:r w:rsidRPr="00831DEF">
        <w:rPr>
          <w:b/>
        </w:rPr>
        <w:t>Header</w:t>
      </w:r>
      <w:r>
        <w:br/>
        <w:t>Must always stay the same (St Catherine’s Heald Green, and the church sketch)</w:t>
      </w:r>
      <w:r>
        <w:br/>
      </w:r>
    </w:p>
    <w:p w:rsidR="00C124D5" w:rsidRPr="009855A8" w:rsidRDefault="00C124D5" w:rsidP="00C124D5">
      <w:pPr>
        <w:pStyle w:val="ListParagraph"/>
        <w:numPr>
          <w:ilvl w:val="0"/>
          <w:numId w:val="4"/>
        </w:numPr>
      </w:pPr>
      <w:r w:rsidRPr="00E67387">
        <w:rPr>
          <w:b/>
        </w:rPr>
        <w:t>Footer</w:t>
      </w:r>
      <w:r w:rsidRPr="00E67387">
        <w:rPr>
          <w:b/>
        </w:rPr>
        <w:br/>
      </w:r>
      <w:r w:rsidRPr="00E67387">
        <w:t>Gives the document name, todays date and the page number.</w:t>
      </w:r>
      <w:r w:rsidRPr="00E67387">
        <w:br/>
        <w:t>The structure should stay the same and the page numbers update automatically.</w:t>
      </w:r>
      <w:r w:rsidRPr="00E67387">
        <w:br/>
        <w:t xml:space="preserve">Unfortunately, Word won’t change the file name automatically, so you need to double click on the footer section, </w:t>
      </w:r>
      <w:r>
        <w:t xml:space="preserve">select the file name, </w:t>
      </w:r>
      <w:r w:rsidRPr="00E67387">
        <w:t>then press the F9 key.</w:t>
      </w:r>
      <w:r>
        <w:t xml:space="preserve"> (Messy, but it works)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 xml:space="preserve">Force 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Onto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A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Second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Page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 xml:space="preserve">So 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That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You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lastRenderedPageBreak/>
        <w:t>Can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See</w:t>
      </w:r>
    </w:p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A</w:t>
      </w:r>
      <w:bookmarkStart w:id="0" w:name="_GoBack"/>
    </w:p>
    <w:bookmarkEnd w:id="0"/>
    <w:p w:rsidR="00C124D5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Continuation</w:t>
      </w:r>
    </w:p>
    <w:p w:rsidR="00C124D5" w:rsidRPr="00AD2459" w:rsidRDefault="00C124D5" w:rsidP="00AD2459">
      <w:pPr>
        <w:spacing w:after="120" w:line="240" w:lineRule="auto"/>
        <w:jc w:val="both"/>
        <w:rPr>
          <w:rFonts w:cstheme="minorHAnsi"/>
          <w:szCs w:val="84"/>
        </w:rPr>
      </w:pPr>
      <w:r>
        <w:rPr>
          <w:rFonts w:cstheme="minorHAnsi"/>
          <w:szCs w:val="84"/>
        </w:rPr>
        <w:t>page</w:t>
      </w:r>
    </w:p>
    <w:sectPr w:rsidR="00C124D5" w:rsidRPr="00AD2459" w:rsidSect="008979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567" w:bottom="454" w:left="56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CA" w:rsidRDefault="009602CA" w:rsidP="0008631B">
      <w:pPr>
        <w:spacing w:after="0" w:line="240" w:lineRule="auto"/>
      </w:pPr>
      <w:r>
        <w:separator/>
      </w:r>
    </w:p>
  </w:endnote>
  <w:endnote w:type="continuationSeparator" w:id="0">
    <w:p w:rsidR="009602CA" w:rsidRDefault="009602CA" w:rsidP="0008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EA" w:rsidRPr="008979EA" w:rsidRDefault="008979EA" w:rsidP="008979EA">
    <w:pPr>
      <w:tabs>
        <w:tab w:val="right" w:pos="10632"/>
      </w:tabs>
      <w:spacing w:line="240" w:lineRule="auto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  <w:p w:rsidR="007820E3" w:rsidRDefault="0040029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344D8">
      <w:rPr>
        <w:noProof/>
      </w:rPr>
      <w:t>St Caths Headed Paper v1.1.docx</w:t>
    </w:r>
    <w:r>
      <w:rPr>
        <w:noProof/>
      </w:rPr>
      <w:fldChar w:fldCharType="end"/>
    </w:r>
    <w:r w:rsidR="007820E3">
      <w:ptab w:relativeTo="margin" w:alignment="center" w:leader="none"/>
    </w:r>
    <w:r w:rsidR="007820E3">
      <w:fldChar w:fldCharType="begin"/>
    </w:r>
    <w:r w:rsidR="007820E3">
      <w:instrText xml:space="preserve"> DATE  \@ "d MMMM yyyy"  \* MERGEFORMAT </w:instrText>
    </w:r>
    <w:r w:rsidR="007820E3">
      <w:fldChar w:fldCharType="separate"/>
    </w:r>
    <w:r w:rsidR="007344D8">
      <w:rPr>
        <w:noProof/>
      </w:rPr>
      <w:t>13 September 2019</w:t>
    </w:r>
    <w:r w:rsidR="007820E3">
      <w:fldChar w:fldCharType="end"/>
    </w:r>
    <w:r w:rsidR="007820E3">
      <w:ptab w:relativeTo="margin" w:alignment="right" w:leader="none"/>
    </w:r>
    <w:r w:rsidR="007820E3">
      <w:t xml:space="preserve">Page </w:t>
    </w:r>
    <w:r w:rsidR="007820E3">
      <w:fldChar w:fldCharType="begin"/>
    </w:r>
    <w:r w:rsidR="007820E3">
      <w:instrText xml:space="preserve"> PAGE   \* MERGEFORMAT </w:instrText>
    </w:r>
    <w:r w:rsidR="007820E3">
      <w:fldChar w:fldCharType="separate"/>
    </w:r>
    <w:r w:rsidR="007344D8">
      <w:rPr>
        <w:noProof/>
      </w:rPr>
      <w:t>2</w:t>
    </w:r>
    <w:r w:rsidR="007820E3">
      <w:fldChar w:fldCharType="end"/>
    </w:r>
    <w:r w:rsidR="007820E3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344D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EA" w:rsidRPr="008979EA" w:rsidRDefault="008979EA" w:rsidP="008979EA">
    <w:pPr>
      <w:tabs>
        <w:tab w:val="right" w:pos="10632"/>
      </w:tabs>
      <w:spacing w:line="240" w:lineRule="auto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  <w:p w:rsidR="008979EA" w:rsidRDefault="008979EA" w:rsidP="008979E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344D8">
      <w:rPr>
        <w:noProof/>
      </w:rPr>
      <w:t>St Caths Headed Paper v1.1.docx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DATE  \@ "d MMMM yyyy"  \* MERGEFORMAT </w:instrText>
    </w:r>
    <w:r>
      <w:fldChar w:fldCharType="separate"/>
    </w:r>
    <w:r w:rsidR="007344D8">
      <w:rPr>
        <w:noProof/>
      </w:rPr>
      <w:t>13 September 2019</w:t>
    </w:r>
    <w:r>
      <w:fldChar w:fldCharType="end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344D8"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344D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CA" w:rsidRDefault="009602CA" w:rsidP="0008631B">
      <w:pPr>
        <w:spacing w:after="0" w:line="240" w:lineRule="auto"/>
      </w:pPr>
      <w:r>
        <w:separator/>
      </w:r>
    </w:p>
  </w:footnote>
  <w:footnote w:type="continuationSeparator" w:id="0">
    <w:p w:rsidR="009602CA" w:rsidRDefault="009602CA" w:rsidP="0008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44" w:rsidRPr="008979EA" w:rsidRDefault="00AB5644" w:rsidP="008979EA">
    <w:pPr>
      <w:tabs>
        <w:tab w:val="right" w:pos="10632"/>
      </w:tabs>
      <w:spacing w:line="240" w:lineRule="auto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szCs w:val="84"/>
      </w:rPr>
      <w:t>St Catherine’s Heald Green</w:t>
    </w:r>
    <w:r w:rsidR="008979EA">
      <w:rPr>
        <w:rFonts w:ascii="Imprint MT Shadow" w:hAnsi="Imprint MT Shadow" w:cstheme="minorHAnsi"/>
        <w:b/>
        <w:szCs w:val="84"/>
      </w:rPr>
      <w:tab/>
      <w:t>(continued)</w:t>
    </w:r>
    <w:r w:rsidR="008979EA">
      <w:rPr>
        <w:rFonts w:ascii="Imprint MT Shadow" w:hAnsi="Imprint MT Shadow" w:cstheme="minorHAnsi"/>
        <w:b/>
        <w:szCs w:val="84"/>
      </w:rPr>
      <w:br/>
    </w:r>
    <w:r w:rsidR="008979EA"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4B5" w:rsidRPr="001D4063" w:rsidRDefault="008979EA" w:rsidP="003254B5">
    <w:pPr>
      <w:jc w:val="center"/>
      <w:rPr>
        <w:rFonts w:ascii="Imprint MT Shadow" w:hAnsi="Imprint MT Shadow" w:cstheme="minorHAnsi"/>
        <w:b/>
        <w:szCs w:val="84"/>
      </w:rPr>
    </w:pPr>
    <w:r w:rsidRPr="0040029D">
      <w:rPr>
        <w:noProof/>
        <w:sz w:val="20"/>
        <w:lang w:eastAsia="en-GB"/>
      </w:rPr>
      <w:drawing>
        <wp:anchor distT="0" distB="0" distL="114300" distR="114300" simplePos="0" relativeHeight="251661312" behindDoc="1" locked="0" layoutInCell="1" allowOverlap="1" wp14:anchorId="3BFA238D" wp14:editId="0632A806">
          <wp:simplePos x="0" y="0"/>
          <wp:positionH relativeFrom="column">
            <wp:posOffset>5399405</wp:posOffset>
          </wp:positionH>
          <wp:positionV relativeFrom="page">
            <wp:posOffset>200025</wp:posOffset>
          </wp:positionV>
          <wp:extent cx="1428115" cy="1047750"/>
          <wp:effectExtent l="0" t="0" r="635" b="0"/>
          <wp:wrapTight wrapText="bothSides">
            <wp:wrapPolygon edited="0">
              <wp:start x="0" y="0"/>
              <wp:lineTo x="0" y="21207"/>
              <wp:lineTo x="21321" y="21207"/>
              <wp:lineTo x="213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29D">
      <w:rPr>
        <w:rFonts w:ascii="Imprint MT Shadow" w:hAnsi="Imprint MT Shadow" w:cstheme="minorHAnsi"/>
        <w:b/>
        <w:sz w:val="56"/>
        <w:szCs w:val="84"/>
      </w:rPr>
      <w:t>St Catherine’s Heald Green</w:t>
    </w:r>
    <w:r w:rsidR="003254B5" w:rsidRPr="003254B5">
      <w:rPr>
        <w:rFonts w:ascii="Imprint MT Shadow" w:hAnsi="Imprint MT Shadow" w:cstheme="minorHAnsi"/>
        <w:b/>
        <w:sz w:val="56"/>
        <w:szCs w:val="84"/>
      </w:rPr>
      <w:t xml:space="preserve"> </w:t>
    </w:r>
    <w:r w:rsidR="003254B5">
      <w:rPr>
        <w:rFonts w:ascii="Imprint MT Shadow" w:hAnsi="Imprint MT Shadow" w:cstheme="minorHAnsi"/>
        <w:b/>
        <w:sz w:val="56"/>
        <w:szCs w:val="84"/>
      </w:rPr>
      <w:br/>
    </w:r>
    <w:r w:rsidR="003254B5">
      <w:rPr>
        <w:rFonts w:ascii="Imprint MT Shadow" w:hAnsi="Imprint MT Shadow" w:cstheme="minorHAnsi"/>
        <w:b/>
        <w:szCs w:val="84"/>
      </w:rPr>
      <w:t>Outwood Road, Heald Green, Cheadle, Cheshire, SK8 3JQ</w:t>
    </w:r>
  </w:p>
  <w:p w:rsidR="000414BD" w:rsidRPr="008979EA" w:rsidRDefault="000414BD" w:rsidP="000414BD">
    <w:pPr>
      <w:tabs>
        <w:tab w:val="right" w:pos="10632"/>
      </w:tabs>
      <w:spacing w:line="60" w:lineRule="exact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2AAE"/>
    <w:multiLevelType w:val="hybridMultilevel"/>
    <w:tmpl w:val="422A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40B0"/>
    <w:multiLevelType w:val="hybridMultilevel"/>
    <w:tmpl w:val="2848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14E3E"/>
    <w:multiLevelType w:val="hybridMultilevel"/>
    <w:tmpl w:val="BE70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82D7E"/>
    <w:multiLevelType w:val="hybridMultilevel"/>
    <w:tmpl w:val="D04C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5"/>
    <w:rsid w:val="000414BD"/>
    <w:rsid w:val="0007436A"/>
    <w:rsid w:val="0008631B"/>
    <w:rsid w:val="000E003A"/>
    <w:rsid w:val="001A7917"/>
    <w:rsid w:val="001C3C95"/>
    <w:rsid w:val="0020574F"/>
    <w:rsid w:val="00306480"/>
    <w:rsid w:val="0032316A"/>
    <w:rsid w:val="003254B5"/>
    <w:rsid w:val="00331FD4"/>
    <w:rsid w:val="003D5580"/>
    <w:rsid w:val="003E501C"/>
    <w:rsid w:val="0040029D"/>
    <w:rsid w:val="0055449D"/>
    <w:rsid w:val="005A5743"/>
    <w:rsid w:val="005E6D85"/>
    <w:rsid w:val="00717234"/>
    <w:rsid w:val="007344D8"/>
    <w:rsid w:val="00742894"/>
    <w:rsid w:val="00750F68"/>
    <w:rsid w:val="007820E3"/>
    <w:rsid w:val="007D79C5"/>
    <w:rsid w:val="00886541"/>
    <w:rsid w:val="008979EA"/>
    <w:rsid w:val="009602CA"/>
    <w:rsid w:val="00961073"/>
    <w:rsid w:val="009855A8"/>
    <w:rsid w:val="009E2C32"/>
    <w:rsid w:val="00A1077E"/>
    <w:rsid w:val="00A1167E"/>
    <w:rsid w:val="00A12387"/>
    <w:rsid w:val="00AB5644"/>
    <w:rsid w:val="00AD2459"/>
    <w:rsid w:val="00AD2806"/>
    <w:rsid w:val="00B042CB"/>
    <w:rsid w:val="00C124D5"/>
    <w:rsid w:val="00C4585C"/>
    <w:rsid w:val="00CA708E"/>
    <w:rsid w:val="00E063C3"/>
    <w:rsid w:val="00E14C6D"/>
    <w:rsid w:val="00F07E8F"/>
    <w:rsid w:val="00F42E25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E28833E-6C61-4807-B2E8-118051E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1B"/>
  </w:style>
  <w:style w:type="paragraph" w:styleId="Footer">
    <w:name w:val="footer"/>
    <w:basedOn w:val="Normal"/>
    <w:link w:val="FooterChar"/>
    <w:uiPriority w:val="99"/>
    <w:unhideWhenUsed/>
    <w:rsid w:val="000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1B"/>
  </w:style>
  <w:style w:type="table" w:styleId="TableGrid">
    <w:name w:val="Table Grid"/>
    <w:basedOn w:val="TableNormal"/>
    <w:uiPriority w:val="39"/>
    <w:rsid w:val="00F4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 Heald Green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 Caths Action List</dc:subject>
  <dc:creator>Les Clough</dc:creator>
  <cp:keywords/>
  <dc:description/>
  <cp:lastModifiedBy>les clough</cp:lastModifiedBy>
  <cp:revision>3</cp:revision>
  <dcterms:created xsi:type="dcterms:W3CDTF">2019-09-13T16:08:00Z</dcterms:created>
  <dcterms:modified xsi:type="dcterms:W3CDTF">2019-09-13T16:20:00Z</dcterms:modified>
  <cp:category>Templates</cp:category>
</cp:coreProperties>
</file>